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34" w:rsidRPr="001C3736" w:rsidRDefault="00205434" w:rsidP="00205434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 w:rsidRPr="001C3736">
        <w:rPr>
          <w:rFonts w:ascii="黑体" w:eastAsia="黑体" w:hAnsi="黑体" w:cs="黑体" w:hint="eastAsia"/>
          <w:b/>
          <w:kern w:val="0"/>
          <w:sz w:val="32"/>
          <w:szCs w:val="32"/>
        </w:rPr>
        <w:t>诚信复试承诺书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本人已认真阅读《北京大学</w:t>
      </w:r>
      <w:r w:rsidR="00BC0180">
        <w:rPr>
          <w:rFonts w:ascii="仿宋" w:eastAsia="仿宋" w:hAnsi="仿宋" w:cs="FangSong"/>
          <w:kern w:val="0"/>
          <w:sz w:val="28"/>
          <w:szCs w:val="28"/>
        </w:rPr>
        <w:t>2023</w:t>
      </w:r>
      <w:bookmarkStart w:id="0" w:name="_GoBack"/>
      <w:bookmarkEnd w:id="0"/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年研究生</w:t>
      </w:r>
      <w:r w:rsidR="001C44D2">
        <w:rPr>
          <w:rFonts w:ascii="仿宋" w:eastAsia="仿宋" w:hAnsi="仿宋" w:cs="FangSong" w:hint="eastAsia"/>
          <w:kern w:val="0"/>
          <w:sz w:val="28"/>
          <w:szCs w:val="28"/>
        </w:rPr>
        <w:t>推免</w:t>
      </w: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复试考生须知》，现郑重承诺如下：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 xml:space="preserve">1. </w:t>
      </w: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 xml:space="preserve">2. </w:t>
      </w: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本人将严格遵守考场规则，在复试过程中保证现场独立作答，无作弊行为或无其他任何违纪行为；保证在面试过程中，未经允许不擅自中途退出系统。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 xml:space="preserve">3. </w:t>
      </w: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请考生在下文横线处抄写以下文字并签名：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我已认真阅读《考试须知》，并郑重做出以上承诺。若有违反，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本人知晓将被取消考试成绩或录取资格，所有相关后果由本人自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负。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>____________________________________________________</w:t>
      </w:r>
      <w:r w:rsidR="00150201">
        <w:rPr>
          <w:rFonts w:ascii="仿宋" w:eastAsia="仿宋" w:hAnsi="仿宋" w:cs="FangSong"/>
          <w:kern w:val="0"/>
          <w:sz w:val="28"/>
          <w:szCs w:val="28"/>
        </w:rPr>
        <w:t>____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>________________________________________________________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>________________________________________________________</w:t>
      </w:r>
    </w:p>
    <w:p w:rsidR="00205434" w:rsidRPr="00205434" w:rsidRDefault="00205434" w:rsidP="00205434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/>
          <w:kern w:val="0"/>
          <w:sz w:val="28"/>
          <w:szCs w:val="28"/>
        </w:rPr>
        <w:t>________________________________________________________</w:t>
      </w:r>
    </w:p>
    <w:p w:rsidR="00205434" w:rsidRPr="00205434" w:rsidRDefault="00205434" w:rsidP="00205434">
      <w:pPr>
        <w:autoSpaceDE w:val="0"/>
        <w:autoSpaceDN w:val="0"/>
        <w:adjustRightInd w:val="0"/>
        <w:ind w:right="1960"/>
        <w:jc w:val="right"/>
        <w:rPr>
          <w:rFonts w:ascii="仿宋" w:eastAsia="仿宋" w:hAnsi="仿宋" w:cs="FangSong"/>
          <w:kern w:val="0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承诺人：</w:t>
      </w:r>
    </w:p>
    <w:p w:rsidR="007571BB" w:rsidRPr="00205434" w:rsidRDefault="00205434" w:rsidP="00205434">
      <w:pPr>
        <w:ind w:right="1120" w:firstLineChars="1900" w:firstLine="5320"/>
        <w:rPr>
          <w:rFonts w:ascii="仿宋" w:eastAsia="仿宋" w:hAnsi="仿宋"/>
          <w:sz w:val="28"/>
          <w:szCs w:val="28"/>
        </w:rPr>
      </w:pP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日</w:t>
      </w:r>
      <w:r w:rsidRPr="00205434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Pr="00205434">
        <w:rPr>
          <w:rFonts w:ascii="仿宋" w:eastAsia="仿宋" w:hAnsi="仿宋" w:cs="FangSong" w:hint="eastAsia"/>
          <w:kern w:val="0"/>
          <w:sz w:val="28"/>
          <w:szCs w:val="28"/>
        </w:rPr>
        <w:t>期：</w:t>
      </w:r>
    </w:p>
    <w:sectPr w:rsidR="007571BB" w:rsidRPr="0020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E2" w:rsidRDefault="00997BE2" w:rsidP="00205434">
      <w:r>
        <w:separator/>
      </w:r>
    </w:p>
  </w:endnote>
  <w:endnote w:type="continuationSeparator" w:id="0">
    <w:p w:rsidR="00997BE2" w:rsidRDefault="00997BE2" w:rsidP="002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E2" w:rsidRDefault="00997BE2" w:rsidP="00205434">
      <w:r>
        <w:separator/>
      </w:r>
    </w:p>
  </w:footnote>
  <w:footnote w:type="continuationSeparator" w:id="0">
    <w:p w:rsidR="00997BE2" w:rsidRDefault="00997BE2" w:rsidP="00205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D4"/>
    <w:rsid w:val="00150201"/>
    <w:rsid w:val="001C14AF"/>
    <w:rsid w:val="001C3736"/>
    <w:rsid w:val="001C44D2"/>
    <w:rsid w:val="00205434"/>
    <w:rsid w:val="00345718"/>
    <w:rsid w:val="005D52D4"/>
    <w:rsid w:val="006D69F1"/>
    <w:rsid w:val="00997BE2"/>
    <w:rsid w:val="00B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1D5F8"/>
  <w15:chartTrackingRefBased/>
  <w15:docId w15:val="{10CBA859-6EF5-491A-B059-EFF2BADF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54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5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2021-09-17T12:39:00Z</dcterms:created>
  <dcterms:modified xsi:type="dcterms:W3CDTF">2022-09-19T02:10:00Z</dcterms:modified>
</cp:coreProperties>
</file>